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B2" w:rsidRPr="00967DB2" w:rsidRDefault="00967DB2" w:rsidP="00967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Bill of Sale</w:t>
      </w:r>
    </w:p>
    <w:p w:rsidR="00967DB2" w:rsidRDefault="00967DB2" w:rsidP="00967DB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DB2" w:rsidRPr="00967DB2" w:rsidRDefault="00967DB2" w:rsidP="00967DB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t>I, (</w:t>
      </w:r>
      <w:proofErr w:type="gramStart"/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  <w:proofErr w:type="gramEnd"/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 of (address:)______________________________________________, hereby certify that I am the lawful owner of this vehicle:</w:t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Year ________</w:t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Make ______________________</w:t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Model _______________________</w:t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VIN#__________________________________________</w:t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and have the authority to sell it. I hereby acknowledge the receipt of $___________ in the form of _____________, from (Buyer's </w:t>
      </w:r>
      <w:proofErr w:type="gramStart"/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  <w:proofErr w:type="gramEnd"/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)_______________________, as full payment for the purchase of the said vehicle, which is sold "AS IS". I hereby state that the mileage of the vehicle at the time of sale is ______________. </w:t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do hereby grant, sell and transfer full ownership of this vehicle to the buyer. I certify that this vehicle, at the time of sale, is free from all encumbrances, taxes, fees and liens except as those specified on the Title or listed below; and that, I (Seller) will defend and be held fully responsible for such lawful claims and demands with respect to the vehicle, if any. </w:t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Buyer accepts full liability for the vehicle, damages, and any third party liability incurred from the vehicle use from the date of sale. </w:t>
      </w:r>
      <w:r w:rsidRPr="00967D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9"/>
        <w:gridCol w:w="152"/>
        <w:gridCol w:w="4649"/>
      </w:tblGrid>
      <w:tr w:rsidR="00967DB2" w:rsidRPr="00967DB2" w:rsidTr="0096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DB2" w:rsidRPr="00967DB2" w:rsidRDefault="00967DB2" w:rsidP="0096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7DB2">
              <w:rPr>
                <w:rFonts w:ascii="Times New Roman" w:eastAsia="Times New Roman" w:hAnsi="Times New Roman" w:cs="Times New Roman"/>
                <w:sz w:val="20"/>
                <w:szCs w:val="20"/>
              </w:rPr>
              <w:t>Seller's Signature</w:t>
            </w:r>
          </w:p>
        </w:tc>
        <w:tc>
          <w:tcPr>
            <w:tcW w:w="0" w:type="auto"/>
            <w:vAlign w:val="center"/>
            <w:hideMark/>
          </w:tcPr>
          <w:p w:rsidR="00967DB2" w:rsidRPr="00967DB2" w:rsidRDefault="00967DB2" w:rsidP="0096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DB2" w:rsidRPr="00967DB2" w:rsidRDefault="00967DB2" w:rsidP="0096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7DB2">
              <w:rPr>
                <w:rFonts w:ascii="Times New Roman" w:eastAsia="Times New Roman" w:hAnsi="Times New Roman" w:cs="Times New Roman"/>
                <w:sz w:val="20"/>
                <w:szCs w:val="20"/>
              </w:rPr>
              <w:t>Buyer's Signature</w:t>
            </w:r>
          </w:p>
        </w:tc>
      </w:tr>
      <w:tr w:rsidR="00967DB2" w:rsidRPr="00967DB2" w:rsidTr="00967D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DB2" w:rsidRPr="00967DB2" w:rsidRDefault="00967DB2" w:rsidP="0096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7DB2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967DB2" w:rsidRPr="00967DB2" w:rsidRDefault="00967DB2" w:rsidP="0096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7DB2" w:rsidRPr="00967DB2" w:rsidRDefault="00967DB2" w:rsidP="0096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967D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7DB2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9F4265" w:rsidRDefault="009F4265"/>
    <w:sectPr w:rsidR="009F4265" w:rsidSect="009F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DB2"/>
    <w:rsid w:val="00967DB2"/>
    <w:rsid w:val="009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65"/>
  </w:style>
  <w:style w:type="paragraph" w:styleId="Heading1">
    <w:name w:val="heading 1"/>
    <w:basedOn w:val="Normal"/>
    <w:link w:val="Heading1Char"/>
    <w:uiPriority w:val="9"/>
    <w:qFormat/>
    <w:rsid w:val="00967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67DB2"/>
  </w:style>
  <w:style w:type="character" w:customStyle="1" w:styleId="apple-converted-space">
    <w:name w:val="apple-converted-space"/>
    <w:basedOn w:val="DefaultParagraphFont"/>
    <w:rsid w:val="00967DB2"/>
  </w:style>
  <w:style w:type="character" w:customStyle="1" w:styleId="Heading1Char">
    <w:name w:val="Heading 1 Char"/>
    <w:basedOn w:val="DefaultParagraphFont"/>
    <w:link w:val="Heading1"/>
    <w:uiPriority w:val="9"/>
    <w:rsid w:val="00967D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IBM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IBM_USER</dc:creator>
  <cp:keywords/>
  <dc:description/>
  <cp:lastModifiedBy>IBM_USER</cp:lastModifiedBy>
  <cp:revision>1</cp:revision>
  <dcterms:created xsi:type="dcterms:W3CDTF">2009-05-01T17:52:00Z</dcterms:created>
  <dcterms:modified xsi:type="dcterms:W3CDTF">2009-05-01T17:53:00Z</dcterms:modified>
</cp:coreProperties>
</file>